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40411" w14:textId="77777777" w:rsidR="006B1641" w:rsidRDefault="007D45B9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附件2 </w:t>
      </w:r>
    </w:p>
    <w:p w14:paraId="3A7CB48D" w14:textId="77777777" w:rsidR="006B1641" w:rsidRDefault="006B1641">
      <w:pPr>
        <w:jc w:val="left"/>
        <w:rPr>
          <w:rFonts w:ascii="黑体" w:eastAsia="黑体" w:hAnsi="黑体"/>
          <w:sz w:val="32"/>
          <w:szCs w:val="32"/>
        </w:rPr>
      </w:pPr>
    </w:p>
    <w:p w14:paraId="6290F405" w14:textId="08E0018B" w:rsidR="00257757" w:rsidRDefault="007D45B9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第五届中国创新挑战赛（</w:t>
      </w:r>
      <w:r w:rsidR="00D243A3">
        <w:rPr>
          <w:rFonts w:eastAsia="黑体" w:hint="eastAsia"/>
          <w:sz w:val="32"/>
          <w:szCs w:val="32"/>
        </w:rPr>
        <w:t>广东</w:t>
      </w:r>
      <w:r>
        <w:rPr>
          <w:rFonts w:eastAsia="黑体" w:hint="eastAsia"/>
          <w:sz w:val="32"/>
          <w:szCs w:val="32"/>
        </w:rPr>
        <w:t>）</w:t>
      </w:r>
      <w:r w:rsidR="00257757">
        <w:rPr>
          <w:rFonts w:eastAsia="黑体" w:hint="eastAsia"/>
          <w:sz w:val="32"/>
          <w:szCs w:val="32"/>
        </w:rPr>
        <w:t>技术创新需求</w:t>
      </w:r>
    </w:p>
    <w:p w14:paraId="5D275DC9" w14:textId="2CCA28EE" w:rsidR="006B1641" w:rsidRDefault="00017095">
      <w:pPr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解决方案</w:t>
      </w:r>
      <w:r w:rsidR="007D45B9">
        <w:rPr>
          <w:rFonts w:eastAsia="黑体" w:hint="eastAsia"/>
          <w:sz w:val="32"/>
          <w:szCs w:val="32"/>
        </w:rPr>
        <w:t>报名表</w:t>
      </w:r>
    </w:p>
    <w:p w14:paraId="4A45DCAF" w14:textId="77777777" w:rsidR="006B1641" w:rsidRDefault="006B1641">
      <w:pPr>
        <w:jc w:val="center"/>
        <w:rPr>
          <w:rFonts w:eastAsia="黑体"/>
          <w:sz w:val="52"/>
        </w:rPr>
      </w:pPr>
    </w:p>
    <w:p w14:paraId="752FF84B" w14:textId="77777777" w:rsidR="006B1641" w:rsidRDefault="006B1641">
      <w:pPr>
        <w:rPr>
          <w:rFonts w:eastAsia="仿宋_GB2312"/>
          <w:sz w:val="32"/>
        </w:rPr>
      </w:pPr>
    </w:p>
    <w:p w14:paraId="4C554377" w14:textId="77777777" w:rsidR="006B1641" w:rsidRDefault="006B1641">
      <w:pPr>
        <w:rPr>
          <w:rFonts w:eastAsia="仿宋_GB2312"/>
          <w:sz w:val="32"/>
        </w:rPr>
      </w:pPr>
    </w:p>
    <w:p w14:paraId="7E0A0D8F" w14:textId="77777777" w:rsidR="006B1641" w:rsidRDefault="006B1641">
      <w:pPr>
        <w:rPr>
          <w:rFonts w:eastAsia="仿宋_GB2312"/>
          <w:sz w:val="32"/>
        </w:rPr>
      </w:pPr>
    </w:p>
    <w:p w14:paraId="62B72547" w14:textId="77777777" w:rsidR="006B1641" w:rsidRDefault="007D45B9">
      <w:pPr>
        <w:ind w:firstLineChars="300" w:firstLine="1080"/>
        <w:rPr>
          <w:rFonts w:eastAsia="黑体"/>
          <w:sz w:val="36"/>
        </w:rPr>
      </w:pPr>
      <w:r>
        <w:rPr>
          <w:rFonts w:eastAsia="黑体" w:hint="eastAsia"/>
          <w:sz w:val="36"/>
        </w:rPr>
        <w:t>投标项目编号：</w:t>
      </w:r>
    </w:p>
    <w:p w14:paraId="271DF83A" w14:textId="77777777" w:rsidR="006B1641" w:rsidRDefault="006B1641">
      <w:pPr>
        <w:ind w:firstLineChars="300" w:firstLine="1080"/>
        <w:rPr>
          <w:rFonts w:eastAsia="黑体"/>
          <w:sz w:val="36"/>
        </w:rPr>
      </w:pPr>
    </w:p>
    <w:p w14:paraId="43C87DF8" w14:textId="77777777" w:rsidR="006B1641" w:rsidRDefault="007D45B9">
      <w:pPr>
        <w:ind w:firstLineChars="300" w:firstLine="1080"/>
        <w:rPr>
          <w:rFonts w:eastAsia="黑体"/>
          <w:sz w:val="36"/>
        </w:rPr>
      </w:pPr>
      <w:r>
        <w:rPr>
          <w:rFonts w:eastAsia="黑体" w:hint="eastAsia"/>
          <w:sz w:val="36"/>
        </w:rPr>
        <w:t>投标项目名称：</w:t>
      </w:r>
    </w:p>
    <w:p w14:paraId="7D957612" w14:textId="77777777" w:rsidR="006B1641" w:rsidRDefault="006B1641">
      <w:pPr>
        <w:ind w:firstLineChars="300" w:firstLine="1080"/>
        <w:rPr>
          <w:rFonts w:eastAsia="黑体"/>
          <w:sz w:val="36"/>
        </w:rPr>
      </w:pPr>
    </w:p>
    <w:p w14:paraId="69DF8EB7" w14:textId="77777777" w:rsidR="006B1641" w:rsidRDefault="007D45B9">
      <w:pPr>
        <w:ind w:firstLineChars="300" w:firstLine="1080"/>
        <w:rPr>
          <w:rFonts w:eastAsia="黑体"/>
          <w:sz w:val="44"/>
        </w:rPr>
      </w:pPr>
      <w:r>
        <w:rPr>
          <w:rFonts w:eastAsia="黑体" w:hint="eastAsia"/>
          <w:sz w:val="36"/>
        </w:rPr>
        <w:t>投</w:t>
      </w:r>
      <w:r>
        <w:rPr>
          <w:rFonts w:eastAsia="黑体" w:hint="eastAsia"/>
          <w:sz w:val="36"/>
        </w:rPr>
        <w:t xml:space="preserve">  </w:t>
      </w:r>
      <w:r>
        <w:rPr>
          <w:rFonts w:eastAsia="黑体" w:hint="eastAsia"/>
          <w:sz w:val="36"/>
        </w:rPr>
        <w:t>标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单</w:t>
      </w:r>
      <w:r>
        <w:rPr>
          <w:rFonts w:eastAsia="黑体" w:hint="eastAsia"/>
          <w:sz w:val="36"/>
        </w:rPr>
        <w:t xml:space="preserve"> </w:t>
      </w:r>
      <w:r>
        <w:rPr>
          <w:rFonts w:eastAsia="黑体" w:hint="eastAsia"/>
          <w:sz w:val="36"/>
        </w:rPr>
        <w:t>位：</w:t>
      </w:r>
      <w:r>
        <w:rPr>
          <w:rFonts w:eastAsia="黑体" w:hint="eastAsia"/>
          <w:sz w:val="36"/>
        </w:rPr>
        <w:t xml:space="preserve">            </w:t>
      </w:r>
      <w:r>
        <w:rPr>
          <w:rFonts w:eastAsia="黑体" w:hint="eastAsia"/>
          <w:sz w:val="36"/>
        </w:rPr>
        <w:t>（盖章）</w:t>
      </w:r>
    </w:p>
    <w:p w14:paraId="4072FE30" w14:textId="77777777" w:rsidR="006B1641" w:rsidRDefault="006B1641">
      <w:pPr>
        <w:rPr>
          <w:rFonts w:eastAsia="黑体"/>
          <w:sz w:val="44"/>
        </w:rPr>
      </w:pPr>
    </w:p>
    <w:p w14:paraId="168E4D02" w14:textId="77777777" w:rsidR="006B1641" w:rsidRDefault="006B1641">
      <w:pPr>
        <w:rPr>
          <w:rFonts w:eastAsia="仿宋_GB2312"/>
          <w:sz w:val="32"/>
        </w:rPr>
      </w:pPr>
    </w:p>
    <w:p w14:paraId="6C2D09D6" w14:textId="77777777" w:rsidR="006B1641" w:rsidRDefault="006B1641">
      <w:pPr>
        <w:rPr>
          <w:rFonts w:eastAsia="仿宋_GB2312"/>
          <w:sz w:val="32"/>
        </w:rPr>
      </w:pPr>
    </w:p>
    <w:p w14:paraId="16DF34DB" w14:textId="77777777" w:rsidR="006B1641" w:rsidRDefault="006B1641">
      <w:pPr>
        <w:rPr>
          <w:rFonts w:eastAsia="仿宋_GB2312"/>
          <w:sz w:val="32"/>
        </w:rPr>
      </w:pPr>
    </w:p>
    <w:p w14:paraId="0BFB6E6F" w14:textId="06CEA43B" w:rsidR="006B1641" w:rsidRDefault="00D243A3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广东</w:t>
      </w:r>
      <w:r w:rsidR="007D45B9">
        <w:rPr>
          <w:rFonts w:eastAsia="黑体" w:hint="eastAsia"/>
          <w:sz w:val="36"/>
        </w:rPr>
        <w:t>科学技术局制</w:t>
      </w:r>
    </w:p>
    <w:p w14:paraId="47C846A1" w14:textId="77777777" w:rsidR="006B1641" w:rsidRDefault="006B1641">
      <w:pPr>
        <w:pStyle w:val="a3"/>
        <w:ind w:leftChars="47" w:left="99"/>
        <w:jc w:val="center"/>
        <w:rPr>
          <w:sz w:val="36"/>
        </w:rPr>
      </w:pPr>
    </w:p>
    <w:p w14:paraId="694A7211" w14:textId="77777777" w:rsidR="006B1641" w:rsidRDefault="007D45B9">
      <w:pPr>
        <w:pStyle w:val="a3"/>
        <w:ind w:leftChars="47" w:left="99"/>
        <w:jc w:val="center"/>
        <w:rPr>
          <w:b/>
          <w:bCs/>
          <w:sz w:val="44"/>
        </w:rPr>
      </w:pPr>
      <w:r>
        <w:rPr>
          <w:rFonts w:hint="eastAsia"/>
          <w:sz w:val="36"/>
        </w:rPr>
        <w:t>2020</w:t>
      </w:r>
      <w:r>
        <w:rPr>
          <w:rFonts w:hint="eastAsia"/>
          <w:sz w:val="36"/>
        </w:rPr>
        <w:t>年</w:t>
      </w:r>
      <w:r>
        <w:rPr>
          <w:rFonts w:hint="eastAsia"/>
          <w:sz w:val="36"/>
        </w:rPr>
        <w:t>8</w:t>
      </w:r>
      <w:r>
        <w:rPr>
          <w:rFonts w:hint="eastAsia"/>
          <w:sz w:val="36"/>
        </w:rPr>
        <w:t>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414"/>
        <w:gridCol w:w="1182"/>
        <w:gridCol w:w="1259"/>
        <w:gridCol w:w="301"/>
        <w:gridCol w:w="1181"/>
        <w:gridCol w:w="463"/>
        <w:gridCol w:w="2367"/>
      </w:tblGrid>
      <w:tr w:rsidR="006B1641" w:rsidRPr="000F4B91" w14:paraId="7CE2349B" w14:textId="77777777">
        <w:trPr>
          <w:trHeight w:val="700"/>
          <w:jc w:val="center"/>
        </w:trPr>
        <w:tc>
          <w:tcPr>
            <w:tcW w:w="1736" w:type="dxa"/>
            <w:gridSpan w:val="2"/>
          </w:tcPr>
          <w:p w14:paraId="6806DF5F" w14:textId="77777777" w:rsidR="006B1641" w:rsidRPr="000F4B91" w:rsidRDefault="007D45B9">
            <w:pPr>
              <w:jc w:val="center"/>
              <w:rPr>
                <w:rFonts w:ascii="仿宋_GB2312" w:eastAsia="仿宋_GB2312" w:hAnsi="仿宋"/>
                <w:b/>
                <w:bCs/>
                <w:sz w:val="30"/>
              </w:rPr>
            </w:pPr>
            <w:r w:rsidRPr="000F4B91">
              <w:rPr>
                <w:rFonts w:ascii="仿宋_GB2312" w:eastAsia="仿宋_GB2312" w:hAnsi="仿宋" w:hint="eastAsia"/>
                <w:sz w:val="30"/>
              </w:rPr>
              <w:lastRenderedPageBreak/>
              <w:t>单位名称</w:t>
            </w:r>
          </w:p>
        </w:tc>
        <w:tc>
          <w:tcPr>
            <w:tcW w:w="2742" w:type="dxa"/>
            <w:gridSpan w:val="3"/>
          </w:tcPr>
          <w:p w14:paraId="6AB4409C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b/>
                <w:bCs/>
                <w:sz w:val="30"/>
              </w:rPr>
            </w:pPr>
          </w:p>
        </w:tc>
        <w:tc>
          <w:tcPr>
            <w:tcW w:w="1644" w:type="dxa"/>
            <w:gridSpan w:val="2"/>
          </w:tcPr>
          <w:p w14:paraId="201F9F9A" w14:textId="77777777" w:rsidR="006B1641" w:rsidRPr="000F4B91" w:rsidRDefault="007D45B9">
            <w:pPr>
              <w:jc w:val="center"/>
              <w:rPr>
                <w:rFonts w:ascii="仿宋_GB2312" w:eastAsia="仿宋_GB2312" w:hAnsi="仿宋"/>
                <w:sz w:val="30"/>
              </w:rPr>
            </w:pPr>
            <w:r w:rsidRPr="000F4B91">
              <w:rPr>
                <w:rFonts w:ascii="仿宋_GB2312" w:eastAsia="仿宋_GB2312" w:hAnsi="仿宋" w:hint="eastAsia"/>
                <w:sz w:val="30"/>
              </w:rPr>
              <w:t>单位性质</w:t>
            </w:r>
          </w:p>
        </w:tc>
        <w:tc>
          <w:tcPr>
            <w:tcW w:w="2367" w:type="dxa"/>
          </w:tcPr>
          <w:p w14:paraId="783AA53E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b/>
                <w:bCs/>
                <w:sz w:val="30"/>
              </w:rPr>
            </w:pPr>
          </w:p>
        </w:tc>
      </w:tr>
      <w:tr w:rsidR="006B1641" w:rsidRPr="000F4B91" w14:paraId="166F544B" w14:textId="77777777">
        <w:trPr>
          <w:trHeight w:val="700"/>
          <w:jc w:val="center"/>
        </w:trPr>
        <w:tc>
          <w:tcPr>
            <w:tcW w:w="1736" w:type="dxa"/>
            <w:gridSpan w:val="2"/>
          </w:tcPr>
          <w:p w14:paraId="0D090C88" w14:textId="77777777" w:rsidR="006B1641" w:rsidRPr="000F4B91" w:rsidRDefault="007D45B9">
            <w:pPr>
              <w:jc w:val="center"/>
              <w:rPr>
                <w:rFonts w:ascii="仿宋_GB2312" w:eastAsia="仿宋_GB2312" w:hAnsi="仿宋"/>
                <w:sz w:val="30"/>
              </w:rPr>
            </w:pPr>
            <w:r w:rsidRPr="000F4B91">
              <w:rPr>
                <w:rFonts w:ascii="仿宋_GB2312" w:eastAsia="仿宋_GB2312" w:hAnsi="仿宋" w:hint="eastAsia"/>
                <w:sz w:val="30"/>
              </w:rPr>
              <w:t>联系人</w:t>
            </w:r>
          </w:p>
        </w:tc>
        <w:tc>
          <w:tcPr>
            <w:tcW w:w="2742" w:type="dxa"/>
            <w:gridSpan w:val="3"/>
          </w:tcPr>
          <w:p w14:paraId="2F327860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644" w:type="dxa"/>
            <w:gridSpan w:val="2"/>
          </w:tcPr>
          <w:p w14:paraId="3E40D2D7" w14:textId="77777777" w:rsidR="006B1641" w:rsidRPr="000F4B91" w:rsidRDefault="007D45B9">
            <w:pPr>
              <w:jc w:val="center"/>
              <w:rPr>
                <w:rFonts w:ascii="仿宋_GB2312" w:eastAsia="仿宋_GB2312" w:hAnsi="仿宋"/>
                <w:sz w:val="30"/>
              </w:rPr>
            </w:pPr>
            <w:r w:rsidRPr="000F4B91">
              <w:rPr>
                <w:rFonts w:ascii="仿宋_GB2312" w:eastAsia="仿宋_GB2312" w:hAnsi="仿宋" w:hint="eastAsia"/>
                <w:sz w:val="30"/>
              </w:rPr>
              <w:t>联系电话</w:t>
            </w:r>
          </w:p>
        </w:tc>
        <w:tc>
          <w:tcPr>
            <w:tcW w:w="2367" w:type="dxa"/>
          </w:tcPr>
          <w:p w14:paraId="57E56562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</w:tr>
      <w:tr w:rsidR="006B1641" w:rsidRPr="000F4B91" w14:paraId="4CE11636" w14:textId="77777777">
        <w:trPr>
          <w:trHeight w:val="700"/>
          <w:jc w:val="center"/>
        </w:trPr>
        <w:tc>
          <w:tcPr>
            <w:tcW w:w="1736" w:type="dxa"/>
            <w:gridSpan w:val="2"/>
          </w:tcPr>
          <w:p w14:paraId="4801861B" w14:textId="77777777" w:rsidR="006B1641" w:rsidRPr="000F4B91" w:rsidRDefault="007D45B9">
            <w:pPr>
              <w:jc w:val="center"/>
              <w:rPr>
                <w:rFonts w:ascii="仿宋_GB2312" w:eastAsia="仿宋_GB2312" w:hAnsi="仿宋"/>
                <w:sz w:val="30"/>
              </w:rPr>
            </w:pPr>
            <w:r w:rsidRPr="000F4B91">
              <w:rPr>
                <w:rFonts w:ascii="仿宋_GB2312" w:eastAsia="仿宋_GB2312" w:hAnsi="仿宋" w:hint="eastAsia"/>
                <w:sz w:val="30"/>
              </w:rPr>
              <w:t>手机</w:t>
            </w:r>
          </w:p>
        </w:tc>
        <w:tc>
          <w:tcPr>
            <w:tcW w:w="2742" w:type="dxa"/>
            <w:gridSpan w:val="3"/>
          </w:tcPr>
          <w:p w14:paraId="7D8290DF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644" w:type="dxa"/>
            <w:gridSpan w:val="2"/>
          </w:tcPr>
          <w:p w14:paraId="14FCBDC4" w14:textId="77777777" w:rsidR="006B1641" w:rsidRPr="000F4B91" w:rsidRDefault="007D45B9">
            <w:pPr>
              <w:jc w:val="center"/>
              <w:rPr>
                <w:rFonts w:ascii="仿宋_GB2312" w:eastAsia="仿宋_GB2312" w:hAnsi="仿宋"/>
                <w:sz w:val="30"/>
              </w:rPr>
            </w:pPr>
            <w:r w:rsidRPr="000F4B91">
              <w:rPr>
                <w:rFonts w:ascii="仿宋_GB2312" w:eastAsia="仿宋_GB2312" w:hAnsi="仿宋" w:hint="eastAsia"/>
                <w:sz w:val="30"/>
              </w:rPr>
              <w:t>Email</w:t>
            </w:r>
          </w:p>
        </w:tc>
        <w:tc>
          <w:tcPr>
            <w:tcW w:w="2367" w:type="dxa"/>
          </w:tcPr>
          <w:p w14:paraId="3F08BA55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</w:tr>
      <w:tr w:rsidR="006B1641" w:rsidRPr="000F4B91" w14:paraId="2DC888AF" w14:textId="77777777">
        <w:trPr>
          <w:trHeight w:val="3454"/>
          <w:jc w:val="center"/>
        </w:trPr>
        <w:tc>
          <w:tcPr>
            <w:tcW w:w="8489" w:type="dxa"/>
            <w:gridSpan w:val="8"/>
          </w:tcPr>
          <w:p w14:paraId="721DEC75" w14:textId="77777777" w:rsidR="006B1641" w:rsidRPr="000F4B91" w:rsidRDefault="007D45B9">
            <w:pPr>
              <w:rPr>
                <w:rFonts w:ascii="仿宋_GB2312" w:eastAsia="仿宋_GB2312" w:hAnsi="仿宋"/>
                <w:b/>
                <w:sz w:val="30"/>
              </w:rPr>
            </w:pPr>
            <w:r w:rsidRPr="000F4B91">
              <w:rPr>
                <w:rFonts w:ascii="仿宋_GB2312" w:eastAsia="仿宋_GB2312" w:hAnsi="仿宋" w:hint="eastAsia"/>
                <w:b/>
                <w:sz w:val="30"/>
              </w:rPr>
              <w:t>一、单位简介</w:t>
            </w:r>
          </w:p>
          <w:p w14:paraId="0105325A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3F696543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495E8884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4AA818B4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</w:tc>
      </w:tr>
      <w:tr w:rsidR="006B1641" w:rsidRPr="000F4B91" w14:paraId="47F8CA05" w14:textId="77777777">
        <w:trPr>
          <w:trHeight w:val="3454"/>
          <w:jc w:val="center"/>
        </w:trPr>
        <w:tc>
          <w:tcPr>
            <w:tcW w:w="8489" w:type="dxa"/>
            <w:gridSpan w:val="8"/>
          </w:tcPr>
          <w:p w14:paraId="01306C82" w14:textId="77777777" w:rsidR="006B1641" w:rsidRPr="000F4B91" w:rsidRDefault="007D45B9">
            <w:pPr>
              <w:rPr>
                <w:rFonts w:ascii="仿宋_GB2312" w:eastAsia="仿宋_GB2312" w:hAnsi="仿宋"/>
                <w:b/>
                <w:sz w:val="30"/>
              </w:rPr>
            </w:pPr>
            <w:r w:rsidRPr="000F4B91">
              <w:rPr>
                <w:rFonts w:ascii="仿宋_GB2312" w:eastAsia="仿宋_GB2312" w:hAnsi="仿宋" w:hint="eastAsia"/>
                <w:b/>
                <w:sz w:val="30"/>
              </w:rPr>
              <w:t>二、项目负责人简介</w:t>
            </w:r>
          </w:p>
          <w:p w14:paraId="39BF5CEB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7D5C64DB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5C9627C8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0781182C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7E8914C4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6BEE99AA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3B89EF57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35AFBBB1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31C03C09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36CBEABB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</w:tc>
      </w:tr>
      <w:tr w:rsidR="006B1641" w:rsidRPr="000F4B91" w14:paraId="71BC4E54" w14:textId="77777777">
        <w:trPr>
          <w:trHeight w:val="4376"/>
          <w:jc w:val="center"/>
        </w:trPr>
        <w:tc>
          <w:tcPr>
            <w:tcW w:w="8489" w:type="dxa"/>
            <w:gridSpan w:val="8"/>
          </w:tcPr>
          <w:p w14:paraId="2E6B0399" w14:textId="77777777" w:rsidR="006B1641" w:rsidRPr="000F4B91" w:rsidRDefault="007D45B9">
            <w:pPr>
              <w:rPr>
                <w:rFonts w:ascii="仿宋_GB2312" w:eastAsia="仿宋_GB2312" w:hAnsi="仿宋"/>
                <w:b/>
                <w:sz w:val="30"/>
              </w:rPr>
            </w:pPr>
            <w:r w:rsidRPr="000F4B91">
              <w:rPr>
                <w:rFonts w:ascii="仿宋_GB2312" w:eastAsia="仿宋_GB2312" w:hAnsi="仿宋" w:hint="eastAsia"/>
                <w:b/>
                <w:sz w:val="30"/>
              </w:rPr>
              <w:lastRenderedPageBreak/>
              <w:t>三、相关研究基础</w:t>
            </w:r>
          </w:p>
          <w:p w14:paraId="5A75DFFE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771F0430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7BF09B5F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5885881E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15C3C370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  <w:p w14:paraId="122D5FAE" w14:textId="77777777" w:rsidR="006B1641" w:rsidRPr="000F4B91" w:rsidRDefault="006B1641">
            <w:pPr>
              <w:rPr>
                <w:rFonts w:ascii="仿宋_GB2312" w:eastAsia="仿宋_GB2312" w:hAnsi="仿宋"/>
                <w:sz w:val="30"/>
              </w:rPr>
            </w:pPr>
          </w:p>
        </w:tc>
      </w:tr>
      <w:tr w:rsidR="006B1641" w:rsidRPr="000F4B91" w14:paraId="4C067FBF" w14:textId="77777777">
        <w:trPr>
          <w:trHeight w:val="4376"/>
          <w:jc w:val="center"/>
        </w:trPr>
        <w:tc>
          <w:tcPr>
            <w:tcW w:w="8489" w:type="dxa"/>
            <w:gridSpan w:val="8"/>
          </w:tcPr>
          <w:p w14:paraId="6015EE97" w14:textId="77777777" w:rsidR="006B1641" w:rsidRPr="000F4B91" w:rsidRDefault="007D45B9">
            <w:pPr>
              <w:rPr>
                <w:rFonts w:ascii="仿宋_GB2312" w:eastAsia="仿宋_GB2312" w:hAnsi="仿宋"/>
                <w:b/>
                <w:sz w:val="30"/>
              </w:rPr>
            </w:pPr>
            <w:r w:rsidRPr="000F4B91">
              <w:rPr>
                <w:rFonts w:ascii="仿宋_GB2312" w:eastAsia="仿宋_GB2312" w:hAnsi="仿宋" w:hint="eastAsia"/>
                <w:b/>
                <w:sz w:val="30"/>
              </w:rPr>
              <w:t>四、解决思路概述</w:t>
            </w:r>
          </w:p>
          <w:p w14:paraId="446EFD48" w14:textId="77777777" w:rsidR="006B1641" w:rsidRPr="000F4B91" w:rsidRDefault="006B1641">
            <w:pPr>
              <w:rPr>
                <w:rFonts w:ascii="仿宋_GB2312" w:eastAsia="仿宋_GB2312" w:hAnsi="仿宋"/>
                <w:b/>
                <w:sz w:val="30"/>
              </w:rPr>
            </w:pPr>
          </w:p>
          <w:p w14:paraId="70F7989B" w14:textId="77777777" w:rsidR="006B1641" w:rsidRPr="000F4B91" w:rsidRDefault="006B1641">
            <w:pPr>
              <w:rPr>
                <w:rFonts w:ascii="仿宋_GB2312" w:eastAsia="仿宋_GB2312" w:hAnsi="仿宋"/>
                <w:b/>
                <w:sz w:val="30"/>
              </w:rPr>
            </w:pPr>
          </w:p>
          <w:p w14:paraId="65A67043" w14:textId="77777777" w:rsidR="006B1641" w:rsidRPr="000F4B91" w:rsidRDefault="006B1641">
            <w:pPr>
              <w:rPr>
                <w:rFonts w:ascii="仿宋_GB2312" w:eastAsia="仿宋_GB2312" w:hAnsi="仿宋"/>
                <w:b/>
                <w:sz w:val="30"/>
              </w:rPr>
            </w:pPr>
          </w:p>
          <w:p w14:paraId="3D2DA138" w14:textId="77777777" w:rsidR="006B1641" w:rsidRPr="000F4B91" w:rsidRDefault="006B1641">
            <w:pPr>
              <w:rPr>
                <w:rFonts w:ascii="仿宋_GB2312" w:eastAsia="仿宋_GB2312" w:hAnsi="仿宋"/>
                <w:b/>
                <w:sz w:val="30"/>
              </w:rPr>
            </w:pPr>
          </w:p>
          <w:p w14:paraId="1A8EA3E2" w14:textId="77777777" w:rsidR="006B1641" w:rsidRPr="000F4B91" w:rsidRDefault="006B1641">
            <w:pPr>
              <w:rPr>
                <w:rFonts w:ascii="仿宋_GB2312" w:eastAsia="仿宋_GB2312" w:hAnsi="仿宋"/>
                <w:b/>
                <w:sz w:val="30"/>
              </w:rPr>
            </w:pPr>
          </w:p>
          <w:p w14:paraId="6D31D3F7" w14:textId="77777777" w:rsidR="006B1641" w:rsidRPr="000F4B91" w:rsidRDefault="006B1641">
            <w:pPr>
              <w:rPr>
                <w:rFonts w:ascii="仿宋_GB2312" w:eastAsia="仿宋_GB2312" w:hAnsi="仿宋"/>
                <w:b/>
                <w:sz w:val="30"/>
              </w:rPr>
            </w:pPr>
          </w:p>
          <w:p w14:paraId="2B9D93C8" w14:textId="77777777" w:rsidR="006B1641" w:rsidRPr="000F4B91" w:rsidRDefault="006B1641">
            <w:pPr>
              <w:rPr>
                <w:rFonts w:ascii="仿宋_GB2312" w:eastAsia="仿宋_GB2312" w:hAnsi="仿宋"/>
                <w:b/>
                <w:sz w:val="30"/>
              </w:rPr>
            </w:pPr>
          </w:p>
          <w:p w14:paraId="573B2C9B" w14:textId="77777777" w:rsidR="006B1641" w:rsidRPr="000F4B91" w:rsidRDefault="006B1641">
            <w:pPr>
              <w:rPr>
                <w:rFonts w:ascii="仿宋_GB2312" w:eastAsia="仿宋_GB2312" w:hAnsi="仿宋"/>
                <w:b/>
                <w:sz w:val="30"/>
              </w:rPr>
            </w:pPr>
          </w:p>
          <w:p w14:paraId="142B250E" w14:textId="77777777" w:rsidR="006B1641" w:rsidRPr="000F4B91" w:rsidRDefault="006B1641">
            <w:pPr>
              <w:rPr>
                <w:rFonts w:ascii="仿宋_GB2312" w:eastAsia="仿宋_GB2312" w:hAnsi="仿宋"/>
                <w:b/>
                <w:sz w:val="30"/>
              </w:rPr>
            </w:pPr>
          </w:p>
          <w:p w14:paraId="56394F65" w14:textId="77777777" w:rsidR="006B1641" w:rsidRPr="000F4B91" w:rsidRDefault="006B1641">
            <w:pPr>
              <w:rPr>
                <w:rFonts w:ascii="仿宋_GB2312" w:eastAsia="仿宋_GB2312" w:hAnsi="仿宋"/>
                <w:b/>
                <w:sz w:val="30"/>
              </w:rPr>
            </w:pPr>
          </w:p>
          <w:p w14:paraId="6FA7B034" w14:textId="77777777" w:rsidR="006B1641" w:rsidRPr="000F4B91" w:rsidRDefault="006B1641">
            <w:pPr>
              <w:rPr>
                <w:rFonts w:ascii="仿宋_GB2312" w:eastAsia="仿宋_GB2312" w:hAnsi="仿宋"/>
                <w:b/>
                <w:sz w:val="30"/>
              </w:rPr>
            </w:pPr>
          </w:p>
          <w:p w14:paraId="0F1FA4EB" w14:textId="77777777" w:rsidR="006B1641" w:rsidRPr="000F4B91" w:rsidRDefault="006B1641">
            <w:pPr>
              <w:rPr>
                <w:rFonts w:ascii="仿宋_GB2312" w:eastAsia="仿宋_GB2312" w:hAnsi="仿宋"/>
                <w:b/>
                <w:sz w:val="30"/>
              </w:rPr>
            </w:pPr>
          </w:p>
        </w:tc>
      </w:tr>
      <w:tr w:rsidR="006B1641" w:rsidRPr="000F4B91" w14:paraId="5EC850F0" w14:textId="77777777">
        <w:trPr>
          <w:trHeight w:val="700"/>
          <w:jc w:val="center"/>
        </w:trPr>
        <w:tc>
          <w:tcPr>
            <w:tcW w:w="8489" w:type="dxa"/>
            <w:gridSpan w:val="8"/>
          </w:tcPr>
          <w:p w14:paraId="305F9AF4" w14:textId="77777777" w:rsidR="006B1641" w:rsidRPr="000F4B91" w:rsidRDefault="007D45B9">
            <w:pPr>
              <w:rPr>
                <w:rFonts w:ascii="仿宋_GB2312" w:eastAsia="仿宋_GB2312" w:hAnsi="仿宋"/>
                <w:sz w:val="30"/>
              </w:rPr>
            </w:pPr>
            <w:r w:rsidRPr="000F4B91">
              <w:rPr>
                <w:rFonts w:ascii="仿宋_GB2312" w:eastAsia="仿宋_GB2312" w:hAnsi="仿宋" w:hint="eastAsia"/>
                <w:b/>
                <w:sz w:val="30"/>
              </w:rPr>
              <w:lastRenderedPageBreak/>
              <w:t>五、主要参加人员</w:t>
            </w:r>
          </w:p>
        </w:tc>
      </w:tr>
      <w:tr w:rsidR="006B1641" w:rsidRPr="000F4B91" w14:paraId="3DF36879" w14:textId="77777777">
        <w:trPr>
          <w:trHeight w:val="700"/>
          <w:jc w:val="center"/>
        </w:trPr>
        <w:tc>
          <w:tcPr>
            <w:tcW w:w="1322" w:type="dxa"/>
          </w:tcPr>
          <w:p w14:paraId="45D60046" w14:textId="77777777" w:rsidR="006B1641" w:rsidRPr="000F4B91" w:rsidRDefault="007D45B9">
            <w:pPr>
              <w:jc w:val="center"/>
              <w:rPr>
                <w:rFonts w:ascii="仿宋_GB2312" w:eastAsia="仿宋_GB2312" w:hAnsi="仿宋"/>
                <w:sz w:val="30"/>
              </w:rPr>
            </w:pPr>
            <w:r w:rsidRPr="000F4B91">
              <w:rPr>
                <w:rFonts w:ascii="仿宋_GB2312" w:eastAsia="仿宋_GB2312" w:hAnsi="仿宋" w:hint="eastAsia"/>
                <w:sz w:val="30"/>
              </w:rPr>
              <w:t>姓  名</w:t>
            </w:r>
          </w:p>
        </w:tc>
        <w:tc>
          <w:tcPr>
            <w:tcW w:w="1596" w:type="dxa"/>
            <w:gridSpan w:val="2"/>
          </w:tcPr>
          <w:p w14:paraId="3DD54549" w14:textId="77777777" w:rsidR="006B1641" w:rsidRPr="000F4B91" w:rsidRDefault="007D45B9">
            <w:pPr>
              <w:jc w:val="center"/>
              <w:rPr>
                <w:rFonts w:ascii="仿宋_GB2312" w:eastAsia="仿宋_GB2312" w:hAnsi="仿宋"/>
                <w:sz w:val="30"/>
              </w:rPr>
            </w:pPr>
            <w:r w:rsidRPr="000F4B91">
              <w:rPr>
                <w:rFonts w:ascii="仿宋_GB2312" w:eastAsia="仿宋_GB2312" w:hAnsi="仿宋" w:hint="eastAsia"/>
                <w:sz w:val="30"/>
              </w:rPr>
              <w:t>出生年月</w:t>
            </w:r>
          </w:p>
        </w:tc>
        <w:tc>
          <w:tcPr>
            <w:tcW w:w="1259" w:type="dxa"/>
          </w:tcPr>
          <w:p w14:paraId="39CFE2C7" w14:textId="77777777" w:rsidR="006B1641" w:rsidRPr="000F4B91" w:rsidRDefault="007D45B9">
            <w:pPr>
              <w:jc w:val="center"/>
              <w:rPr>
                <w:rFonts w:ascii="仿宋_GB2312" w:eastAsia="仿宋_GB2312" w:hAnsi="仿宋"/>
                <w:sz w:val="30"/>
              </w:rPr>
            </w:pPr>
            <w:r w:rsidRPr="000F4B91">
              <w:rPr>
                <w:rFonts w:ascii="仿宋_GB2312" w:eastAsia="仿宋_GB2312" w:hAnsi="仿宋" w:hint="eastAsia"/>
                <w:sz w:val="30"/>
              </w:rPr>
              <w:t>学  历</w:t>
            </w:r>
          </w:p>
        </w:tc>
        <w:tc>
          <w:tcPr>
            <w:tcW w:w="1482" w:type="dxa"/>
            <w:gridSpan w:val="2"/>
          </w:tcPr>
          <w:p w14:paraId="773BBD4A" w14:textId="77777777" w:rsidR="006B1641" w:rsidRPr="000F4B91" w:rsidRDefault="007D45B9">
            <w:pPr>
              <w:jc w:val="center"/>
              <w:rPr>
                <w:rFonts w:ascii="仿宋_GB2312" w:eastAsia="仿宋_GB2312" w:hAnsi="仿宋"/>
                <w:sz w:val="30"/>
              </w:rPr>
            </w:pPr>
            <w:r w:rsidRPr="000F4B91">
              <w:rPr>
                <w:rFonts w:ascii="仿宋_GB2312" w:eastAsia="仿宋_GB2312" w:hAnsi="仿宋" w:hint="eastAsia"/>
                <w:sz w:val="30"/>
              </w:rPr>
              <w:t>职  称</w:t>
            </w:r>
          </w:p>
        </w:tc>
        <w:tc>
          <w:tcPr>
            <w:tcW w:w="2830" w:type="dxa"/>
            <w:gridSpan w:val="2"/>
          </w:tcPr>
          <w:p w14:paraId="49D9A749" w14:textId="77777777" w:rsidR="006B1641" w:rsidRPr="000F4B91" w:rsidRDefault="007D45B9">
            <w:pPr>
              <w:jc w:val="center"/>
              <w:rPr>
                <w:rFonts w:ascii="仿宋_GB2312" w:eastAsia="仿宋_GB2312" w:hAnsi="仿宋"/>
                <w:sz w:val="30"/>
              </w:rPr>
            </w:pPr>
            <w:r w:rsidRPr="000F4B91">
              <w:rPr>
                <w:rFonts w:ascii="仿宋_GB2312" w:eastAsia="仿宋_GB2312" w:hAnsi="仿宋" w:hint="eastAsia"/>
                <w:sz w:val="30"/>
              </w:rPr>
              <w:t>从  事  专  业</w:t>
            </w:r>
          </w:p>
        </w:tc>
      </w:tr>
      <w:tr w:rsidR="006B1641" w:rsidRPr="000F4B91" w14:paraId="1ECF23AA" w14:textId="77777777">
        <w:trPr>
          <w:trHeight w:val="700"/>
          <w:jc w:val="center"/>
        </w:trPr>
        <w:tc>
          <w:tcPr>
            <w:tcW w:w="1322" w:type="dxa"/>
          </w:tcPr>
          <w:p w14:paraId="3DFBB257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596" w:type="dxa"/>
            <w:gridSpan w:val="2"/>
          </w:tcPr>
          <w:p w14:paraId="7BF578E9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259" w:type="dxa"/>
          </w:tcPr>
          <w:p w14:paraId="132C8386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482" w:type="dxa"/>
            <w:gridSpan w:val="2"/>
          </w:tcPr>
          <w:p w14:paraId="2DBE6F57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2830" w:type="dxa"/>
            <w:gridSpan w:val="2"/>
          </w:tcPr>
          <w:p w14:paraId="7DC23744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</w:tr>
      <w:tr w:rsidR="006B1641" w:rsidRPr="000F4B91" w14:paraId="16BE83E5" w14:textId="77777777">
        <w:trPr>
          <w:trHeight w:val="700"/>
          <w:jc w:val="center"/>
        </w:trPr>
        <w:tc>
          <w:tcPr>
            <w:tcW w:w="1322" w:type="dxa"/>
          </w:tcPr>
          <w:p w14:paraId="0B980342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596" w:type="dxa"/>
            <w:gridSpan w:val="2"/>
          </w:tcPr>
          <w:p w14:paraId="61C1ADED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259" w:type="dxa"/>
          </w:tcPr>
          <w:p w14:paraId="5E3A4AB7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482" w:type="dxa"/>
            <w:gridSpan w:val="2"/>
          </w:tcPr>
          <w:p w14:paraId="7D5144B7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2830" w:type="dxa"/>
            <w:gridSpan w:val="2"/>
          </w:tcPr>
          <w:p w14:paraId="31C61273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</w:tr>
      <w:tr w:rsidR="006B1641" w:rsidRPr="000F4B91" w14:paraId="37394587" w14:textId="77777777">
        <w:trPr>
          <w:trHeight w:val="700"/>
          <w:jc w:val="center"/>
        </w:trPr>
        <w:tc>
          <w:tcPr>
            <w:tcW w:w="1322" w:type="dxa"/>
          </w:tcPr>
          <w:p w14:paraId="25D6B1EC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596" w:type="dxa"/>
            <w:gridSpan w:val="2"/>
          </w:tcPr>
          <w:p w14:paraId="38747A62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259" w:type="dxa"/>
          </w:tcPr>
          <w:p w14:paraId="6787DEA9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482" w:type="dxa"/>
            <w:gridSpan w:val="2"/>
          </w:tcPr>
          <w:p w14:paraId="6275EA29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2830" w:type="dxa"/>
            <w:gridSpan w:val="2"/>
          </w:tcPr>
          <w:p w14:paraId="60A50EE5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</w:tr>
      <w:tr w:rsidR="006B1641" w:rsidRPr="000F4B91" w14:paraId="1745EB4C" w14:textId="77777777">
        <w:trPr>
          <w:trHeight w:val="722"/>
          <w:jc w:val="center"/>
        </w:trPr>
        <w:tc>
          <w:tcPr>
            <w:tcW w:w="1322" w:type="dxa"/>
          </w:tcPr>
          <w:p w14:paraId="2B2D19D2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596" w:type="dxa"/>
            <w:gridSpan w:val="2"/>
          </w:tcPr>
          <w:p w14:paraId="7C445597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259" w:type="dxa"/>
          </w:tcPr>
          <w:p w14:paraId="64948CEC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482" w:type="dxa"/>
            <w:gridSpan w:val="2"/>
          </w:tcPr>
          <w:p w14:paraId="31EF185F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2830" w:type="dxa"/>
            <w:gridSpan w:val="2"/>
          </w:tcPr>
          <w:p w14:paraId="3C86B7CC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</w:tr>
      <w:tr w:rsidR="006B1641" w:rsidRPr="000F4B91" w14:paraId="438ADF23" w14:textId="77777777">
        <w:trPr>
          <w:trHeight w:val="722"/>
          <w:jc w:val="center"/>
        </w:trPr>
        <w:tc>
          <w:tcPr>
            <w:tcW w:w="1322" w:type="dxa"/>
          </w:tcPr>
          <w:p w14:paraId="70608272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596" w:type="dxa"/>
            <w:gridSpan w:val="2"/>
          </w:tcPr>
          <w:p w14:paraId="41794653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259" w:type="dxa"/>
          </w:tcPr>
          <w:p w14:paraId="648BC22E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482" w:type="dxa"/>
            <w:gridSpan w:val="2"/>
          </w:tcPr>
          <w:p w14:paraId="60A54B5B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2830" w:type="dxa"/>
            <w:gridSpan w:val="2"/>
          </w:tcPr>
          <w:p w14:paraId="4048CA6F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</w:tr>
      <w:tr w:rsidR="006B1641" w:rsidRPr="000F4B91" w14:paraId="3CC49C5B" w14:textId="77777777">
        <w:trPr>
          <w:trHeight w:val="722"/>
          <w:jc w:val="center"/>
        </w:trPr>
        <w:tc>
          <w:tcPr>
            <w:tcW w:w="1322" w:type="dxa"/>
          </w:tcPr>
          <w:p w14:paraId="419F2140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596" w:type="dxa"/>
            <w:gridSpan w:val="2"/>
          </w:tcPr>
          <w:p w14:paraId="10CB5E6F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259" w:type="dxa"/>
          </w:tcPr>
          <w:p w14:paraId="64F2750E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1482" w:type="dxa"/>
            <w:gridSpan w:val="2"/>
          </w:tcPr>
          <w:p w14:paraId="448184C9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  <w:tc>
          <w:tcPr>
            <w:tcW w:w="2830" w:type="dxa"/>
            <w:gridSpan w:val="2"/>
          </w:tcPr>
          <w:p w14:paraId="37CFDFAC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</w:tc>
      </w:tr>
      <w:tr w:rsidR="006B1641" w:rsidRPr="000F4B91" w14:paraId="362B99C2" w14:textId="77777777">
        <w:trPr>
          <w:trHeight w:val="722"/>
          <w:jc w:val="center"/>
        </w:trPr>
        <w:tc>
          <w:tcPr>
            <w:tcW w:w="8489" w:type="dxa"/>
            <w:gridSpan w:val="8"/>
          </w:tcPr>
          <w:p w14:paraId="5DAF24DA" w14:textId="77777777" w:rsidR="006B1641" w:rsidRPr="000F4B91" w:rsidRDefault="007D45B9">
            <w:pPr>
              <w:rPr>
                <w:rFonts w:ascii="仿宋_GB2312" w:eastAsia="仿宋_GB2312" w:hAnsi="仿宋"/>
                <w:b/>
                <w:sz w:val="30"/>
              </w:rPr>
            </w:pPr>
            <w:r w:rsidRPr="000F4B91">
              <w:rPr>
                <w:rFonts w:ascii="仿宋_GB2312" w:eastAsia="仿宋_GB2312" w:hAnsi="仿宋" w:hint="eastAsia"/>
                <w:b/>
                <w:sz w:val="30"/>
              </w:rPr>
              <w:t>六、单位意见</w:t>
            </w:r>
          </w:p>
          <w:p w14:paraId="23259836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  <w:p w14:paraId="744D215C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  <w:p w14:paraId="4E05CD24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  <w:p w14:paraId="4F9BCEB2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  <w:p w14:paraId="27555CBB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30"/>
              </w:rPr>
            </w:pPr>
          </w:p>
          <w:p w14:paraId="10D33226" w14:textId="77777777" w:rsidR="006B1641" w:rsidRPr="000F4B91" w:rsidRDefault="007D45B9">
            <w:pPr>
              <w:jc w:val="center"/>
              <w:rPr>
                <w:rFonts w:ascii="仿宋_GB2312" w:eastAsia="仿宋_GB2312" w:hAnsi="仿宋"/>
                <w:sz w:val="24"/>
              </w:rPr>
            </w:pPr>
            <w:r w:rsidRPr="000F4B91">
              <w:rPr>
                <w:rFonts w:ascii="仿宋_GB2312" w:eastAsia="仿宋_GB2312" w:hAnsi="仿宋" w:hint="eastAsia"/>
                <w:sz w:val="24"/>
              </w:rPr>
              <w:t xml:space="preserve">                                          盖   章</w:t>
            </w:r>
          </w:p>
          <w:p w14:paraId="1137A8D6" w14:textId="77777777" w:rsidR="006B1641" w:rsidRPr="000F4B91" w:rsidRDefault="006B1641">
            <w:pPr>
              <w:jc w:val="center"/>
              <w:rPr>
                <w:rFonts w:ascii="仿宋_GB2312" w:eastAsia="仿宋_GB2312" w:hAnsi="仿宋"/>
                <w:sz w:val="24"/>
              </w:rPr>
            </w:pPr>
          </w:p>
          <w:p w14:paraId="1F54C2BB" w14:textId="77777777" w:rsidR="006B1641" w:rsidRPr="000F4B91" w:rsidRDefault="007D45B9">
            <w:pPr>
              <w:jc w:val="center"/>
              <w:rPr>
                <w:rFonts w:ascii="仿宋_GB2312" w:eastAsia="仿宋_GB2312" w:hAnsi="仿宋"/>
                <w:sz w:val="30"/>
              </w:rPr>
            </w:pPr>
            <w:r w:rsidRPr="000F4B91">
              <w:rPr>
                <w:rFonts w:ascii="仿宋_GB2312" w:eastAsia="仿宋_GB2312" w:hAnsi="仿宋" w:hint="eastAsia"/>
                <w:sz w:val="24"/>
              </w:rPr>
              <w:t xml:space="preserve">                                           年    月   日</w:t>
            </w:r>
          </w:p>
          <w:p w14:paraId="2A95214F" w14:textId="77777777" w:rsidR="006B1641" w:rsidRPr="000F4B91" w:rsidRDefault="006B1641" w:rsidP="00017095">
            <w:pPr>
              <w:rPr>
                <w:rFonts w:ascii="仿宋_GB2312" w:eastAsia="仿宋_GB2312" w:hAnsi="仿宋"/>
                <w:sz w:val="30"/>
              </w:rPr>
            </w:pPr>
          </w:p>
        </w:tc>
      </w:tr>
    </w:tbl>
    <w:p w14:paraId="41B67AF2" w14:textId="77777777" w:rsidR="006B1641" w:rsidRPr="000F4B91" w:rsidRDefault="007D45B9">
      <w:pPr>
        <w:rPr>
          <w:rFonts w:ascii="仿宋_GB2312" w:eastAsia="仿宋_GB2312" w:hAnsi="仿宋"/>
          <w:sz w:val="24"/>
        </w:rPr>
      </w:pPr>
      <w:r w:rsidRPr="000F4B91">
        <w:rPr>
          <w:rFonts w:ascii="仿宋_GB2312" w:eastAsia="仿宋_GB2312" w:hAnsi="仿宋" w:hint="eastAsia"/>
          <w:sz w:val="24"/>
        </w:rPr>
        <w:t>备注：投标单位须对上述各项内容进行详细描述(表格不够可续填)。</w:t>
      </w:r>
    </w:p>
    <w:p w14:paraId="10977D18" w14:textId="77777777" w:rsidR="006B1641" w:rsidRPr="000F4B91" w:rsidRDefault="006B1641">
      <w:pPr>
        <w:rPr>
          <w:rFonts w:ascii="仿宋_GB2312" w:eastAsia="仿宋_GB2312"/>
          <w:sz w:val="24"/>
        </w:rPr>
      </w:pPr>
    </w:p>
    <w:p w14:paraId="1EA6B9C4" w14:textId="77777777" w:rsidR="006B1641" w:rsidRPr="000F4B91" w:rsidRDefault="006B1641">
      <w:pPr>
        <w:rPr>
          <w:rFonts w:ascii="仿宋_GB2312" w:eastAsia="仿宋_GB2312"/>
        </w:rPr>
      </w:pPr>
    </w:p>
    <w:sectPr w:rsidR="006B1641" w:rsidRPr="000F4B91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FB"/>
    <w:rsid w:val="00017095"/>
    <w:rsid w:val="00025B57"/>
    <w:rsid w:val="000476DB"/>
    <w:rsid w:val="00081E0E"/>
    <w:rsid w:val="00096E5C"/>
    <w:rsid w:val="000D22D7"/>
    <w:rsid w:val="000E254F"/>
    <w:rsid w:val="000E2B75"/>
    <w:rsid w:val="000E4CDA"/>
    <w:rsid w:val="000F4B91"/>
    <w:rsid w:val="000F6C30"/>
    <w:rsid w:val="00156616"/>
    <w:rsid w:val="00162C4F"/>
    <w:rsid w:val="001F5DDC"/>
    <w:rsid w:val="00257757"/>
    <w:rsid w:val="002603DD"/>
    <w:rsid w:val="002663C4"/>
    <w:rsid w:val="002C2107"/>
    <w:rsid w:val="002C3CAD"/>
    <w:rsid w:val="00305B13"/>
    <w:rsid w:val="00332F7F"/>
    <w:rsid w:val="0033522B"/>
    <w:rsid w:val="003667CE"/>
    <w:rsid w:val="003C22F2"/>
    <w:rsid w:val="003D0B2A"/>
    <w:rsid w:val="003E3601"/>
    <w:rsid w:val="00414190"/>
    <w:rsid w:val="00454FED"/>
    <w:rsid w:val="00490A0A"/>
    <w:rsid w:val="004A2225"/>
    <w:rsid w:val="004B08A8"/>
    <w:rsid w:val="004B4F5D"/>
    <w:rsid w:val="004C4FF1"/>
    <w:rsid w:val="004C7332"/>
    <w:rsid w:val="004F5D2A"/>
    <w:rsid w:val="005060D3"/>
    <w:rsid w:val="00511B77"/>
    <w:rsid w:val="00532E9F"/>
    <w:rsid w:val="0054351A"/>
    <w:rsid w:val="005C1577"/>
    <w:rsid w:val="005C2C51"/>
    <w:rsid w:val="005C753A"/>
    <w:rsid w:val="005F0A19"/>
    <w:rsid w:val="00602AAE"/>
    <w:rsid w:val="006067A8"/>
    <w:rsid w:val="00631841"/>
    <w:rsid w:val="0063546F"/>
    <w:rsid w:val="00696B25"/>
    <w:rsid w:val="006B1641"/>
    <w:rsid w:val="006C55F5"/>
    <w:rsid w:val="006C69FF"/>
    <w:rsid w:val="006F18BF"/>
    <w:rsid w:val="006F42AC"/>
    <w:rsid w:val="006F48EC"/>
    <w:rsid w:val="0070280A"/>
    <w:rsid w:val="00733393"/>
    <w:rsid w:val="00736EF5"/>
    <w:rsid w:val="00752539"/>
    <w:rsid w:val="007560BE"/>
    <w:rsid w:val="00791640"/>
    <w:rsid w:val="007B6141"/>
    <w:rsid w:val="007C1679"/>
    <w:rsid w:val="007D45B9"/>
    <w:rsid w:val="00805912"/>
    <w:rsid w:val="00817AE8"/>
    <w:rsid w:val="0082704E"/>
    <w:rsid w:val="00830E6F"/>
    <w:rsid w:val="00840F12"/>
    <w:rsid w:val="008765FE"/>
    <w:rsid w:val="008F1E19"/>
    <w:rsid w:val="009152A0"/>
    <w:rsid w:val="00936F83"/>
    <w:rsid w:val="00985C12"/>
    <w:rsid w:val="009A5536"/>
    <w:rsid w:val="009C6532"/>
    <w:rsid w:val="009D3889"/>
    <w:rsid w:val="00A00850"/>
    <w:rsid w:val="00A219DC"/>
    <w:rsid w:val="00A30983"/>
    <w:rsid w:val="00A41B64"/>
    <w:rsid w:val="00A46132"/>
    <w:rsid w:val="00A5093E"/>
    <w:rsid w:val="00A57230"/>
    <w:rsid w:val="00AB309D"/>
    <w:rsid w:val="00B258B5"/>
    <w:rsid w:val="00B315FC"/>
    <w:rsid w:val="00B36ADA"/>
    <w:rsid w:val="00B3743B"/>
    <w:rsid w:val="00B702EE"/>
    <w:rsid w:val="00BE0557"/>
    <w:rsid w:val="00C317FB"/>
    <w:rsid w:val="00C514AA"/>
    <w:rsid w:val="00C5730C"/>
    <w:rsid w:val="00C9668E"/>
    <w:rsid w:val="00CA328A"/>
    <w:rsid w:val="00CA551A"/>
    <w:rsid w:val="00CB2659"/>
    <w:rsid w:val="00CB45A3"/>
    <w:rsid w:val="00CB66A2"/>
    <w:rsid w:val="00CE34B1"/>
    <w:rsid w:val="00D06C92"/>
    <w:rsid w:val="00D20582"/>
    <w:rsid w:val="00D23B1C"/>
    <w:rsid w:val="00D243A3"/>
    <w:rsid w:val="00D45DE2"/>
    <w:rsid w:val="00D5466A"/>
    <w:rsid w:val="00D77A0B"/>
    <w:rsid w:val="00D91007"/>
    <w:rsid w:val="00DD59EA"/>
    <w:rsid w:val="00E036B1"/>
    <w:rsid w:val="00E44CA0"/>
    <w:rsid w:val="00E9424B"/>
    <w:rsid w:val="00EA477F"/>
    <w:rsid w:val="00EA789E"/>
    <w:rsid w:val="00EB034C"/>
    <w:rsid w:val="00EE454B"/>
    <w:rsid w:val="00EE5643"/>
    <w:rsid w:val="00EE7A8B"/>
    <w:rsid w:val="00F447A5"/>
    <w:rsid w:val="00F579D9"/>
    <w:rsid w:val="00FB498B"/>
    <w:rsid w:val="00FF1776"/>
    <w:rsid w:val="23AF35F2"/>
    <w:rsid w:val="306774F5"/>
    <w:rsid w:val="41D40C8B"/>
    <w:rsid w:val="60B5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6BD8"/>
  <w15:docId w15:val="{18262F15-6A31-470B-A0CC-F0CC669B5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65</Words>
  <Characters>377</Characters>
  <Application>Microsoft Office Word</Application>
  <DocSecurity>0</DocSecurity>
  <Lines>3</Lines>
  <Paragraphs>1</Paragraphs>
  <ScaleCrop>false</ScaleCrop>
  <Company>Lenovo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松 陈</cp:lastModifiedBy>
  <cp:revision>13</cp:revision>
  <cp:lastPrinted>2020-08-25T07:50:00Z</cp:lastPrinted>
  <dcterms:created xsi:type="dcterms:W3CDTF">2020-08-27T08:55:00Z</dcterms:created>
  <dcterms:modified xsi:type="dcterms:W3CDTF">2020-09-18T03:32:00Z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